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D321A" w14:textId="77777777" w:rsidR="002F561C" w:rsidRPr="002F561C" w:rsidRDefault="002F561C" w:rsidP="002F561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F561C">
        <w:rPr>
          <w:rFonts w:ascii="inherit" w:eastAsia="Times New Roman" w:hAnsi="inherit" w:cs="Segoe UI Historic"/>
          <w:color w:val="050505"/>
          <w:sz w:val="23"/>
          <w:szCs w:val="23"/>
        </w:rPr>
        <w:t>Jeep Laredo 2011 SRT</w:t>
      </w:r>
    </w:p>
    <w:p w14:paraId="0F57C639" w14:textId="77777777" w:rsidR="002F561C" w:rsidRPr="002F561C" w:rsidRDefault="002F561C" w:rsidP="002F561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F561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جيب لاريدو 2011 </w:t>
      </w:r>
      <w:r w:rsidRPr="002F561C">
        <w:rPr>
          <w:rFonts w:ascii="inherit" w:eastAsia="Times New Roman" w:hAnsi="inherit" w:cs="Segoe UI Historic"/>
          <w:color w:val="050505"/>
          <w:sz w:val="23"/>
          <w:szCs w:val="23"/>
        </w:rPr>
        <w:t>SRT</w:t>
      </w:r>
    </w:p>
    <w:p w14:paraId="355C23B8" w14:textId="77777777" w:rsidR="002F561C" w:rsidRPr="002F561C" w:rsidRDefault="002F561C" w:rsidP="002F561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F561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هيمي 8 سلندر </w:t>
      </w:r>
    </w:p>
    <w:p w14:paraId="2AD3075D" w14:textId="77777777" w:rsidR="002F561C" w:rsidRPr="002F561C" w:rsidRDefault="002F561C" w:rsidP="002F561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F561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مكينه كير شرط رقم نينوى الماني مشروع وطني سنويه عظم بأسمي صبغ حزام بدون دواخل </w:t>
      </w:r>
    </w:p>
    <w:p w14:paraId="7CCE3321" w14:textId="77777777" w:rsidR="002F561C" w:rsidRPr="002F561C" w:rsidRDefault="002F561C" w:rsidP="002F561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F561C">
        <w:rPr>
          <w:rFonts w:ascii="inherit" w:eastAsia="Times New Roman" w:hAnsi="inherit" w:cs="Times New Roman"/>
          <w:color w:val="050505"/>
          <w:sz w:val="23"/>
          <w:szCs w:val="23"/>
          <w:rtl/>
        </w:rPr>
        <w:t>مواصفات</w:t>
      </w:r>
    </w:p>
    <w:p w14:paraId="0D8C699C" w14:textId="77777777" w:rsidR="002F561C" w:rsidRPr="002F561C" w:rsidRDefault="002F561C" w:rsidP="002F561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F561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بصمه+بصمه ابواب +بصمه صندوق </w:t>
      </w:r>
    </w:p>
    <w:p w14:paraId="5EBC3972" w14:textId="77777777" w:rsidR="002F561C" w:rsidRPr="002F561C" w:rsidRDefault="002F561C" w:rsidP="002F561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F561C">
        <w:rPr>
          <w:rFonts w:ascii="inherit" w:eastAsia="Times New Roman" w:hAnsi="inherit" w:cs="Times New Roman"/>
          <w:color w:val="050505"/>
          <w:sz w:val="23"/>
          <w:szCs w:val="23"/>
          <w:rtl/>
        </w:rPr>
        <w:t>دفع رباعي 4×4</w:t>
      </w:r>
    </w:p>
    <w:p w14:paraId="75F4B7F5" w14:textId="77777777" w:rsidR="002F561C" w:rsidRPr="002F561C" w:rsidRDefault="002F561C" w:rsidP="002F561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F561C">
        <w:rPr>
          <w:rFonts w:ascii="inherit" w:eastAsia="Times New Roman" w:hAnsi="inherit" w:cs="Times New Roman"/>
          <w:color w:val="050505"/>
          <w:sz w:val="23"/>
          <w:szCs w:val="23"/>
          <w:rtl/>
        </w:rPr>
        <w:t>كشنات جلد +كهرب</w:t>
      </w:r>
    </w:p>
    <w:p w14:paraId="48422146" w14:textId="77777777" w:rsidR="002F561C" w:rsidRPr="002F561C" w:rsidRDefault="002F561C" w:rsidP="002F561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F561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هيتر كشنات </w:t>
      </w:r>
    </w:p>
    <w:p w14:paraId="2C034A3B" w14:textId="77777777" w:rsidR="002F561C" w:rsidRPr="002F561C" w:rsidRDefault="002F561C" w:rsidP="002F561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F561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مري كهرب </w:t>
      </w:r>
    </w:p>
    <w:p w14:paraId="15437E12" w14:textId="77777777" w:rsidR="002F561C" w:rsidRPr="002F561C" w:rsidRDefault="002F561C" w:rsidP="002F561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F561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شاشه كبيره </w:t>
      </w:r>
    </w:p>
    <w:p w14:paraId="59483AB3" w14:textId="77777777" w:rsidR="002F561C" w:rsidRPr="002F561C" w:rsidRDefault="002F561C" w:rsidP="002F561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F561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كاميره دواره </w:t>
      </w:r>
    </w:p>
    <w:p w14:paraId="4300CDC7" w14:textId="77777777" w:rsidR="002F561C" w:rsidRPr="002F561C" w:rsidRDefault="002F561C" w:rsidP="002F561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F561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تشغيل عن بعد </w:t>
      </w:r>
    </w:p>
    <w:p w14:paraId="10E32296" w14:textId="77777777" w:rsidR="002F561C" w:rsidRPr="002F561C" w:rsidRDefault="002F561C" w:rsidP="002F561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F561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تحكمات جهتين </w:t>
      </w:r>
    </w:p>
    <w:p w14:paraId="74B29F6B" w14:textId="77777777" w:rsidR="002F561C" w:rsidRPr="002F561C" w:rsidRDefault="002F561C" w:rsidP="002F561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F561C">
        <w:rPr>
          <w:rFonts w:ascii="inherit" w:eastAsia="Times New Roman" w:hAnsi="inherit" w:cs="Times New Roman"/>
          <w:color w:val="050505"/>
          <w:sz w:val="23"/>
          <w:szCs w:val="23"/>
          <w:rtl/>
        </w:rPr>
        <w:t>حاكيه بلوتوث</w:t>
      </w:r>
    </w:p>
    <w:p w14:paraId="039ABE4A" w14:textId="77777777" w:rsidR="002F561C" w:rsidRPr="002F561C" w:rsidRDefault="002F561C" w:rsidP="002F561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F561C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14800$(دفتر و48 ورقه)</w:t>
      </w:r>
    </w:p>
    <w:p w14:paraId="6282DE71" w14:textId="77777777" w:rsidR="002F561C" w:rsidRPr="002F561C" w:rsidRDefault="002F561C" w:rsidP="002F561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F561C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07716923430</w:t>
      </w:r>
    </w:p>
    <w:p w14:paraId="7C63B7F3" w14:textId="77777777" w:rsidR="00CD716B" w:rsidRDefault="00CD716B"/>
    <w:sectPr w:rsidR="00CD7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A4"/>
    <w:rsid w:val="002F561C"/>
    <w:rsid w:val="009422A4"/>
    <w:rsid w:val="00CD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F2F71-9135-4576-BC86-EBA2FE51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2022-11-10T10:10:00Z</dcterms:created>
  <dcterms:modified xsi:type="dcterms:W3CDTF">2022-11-10T10:10:00Z</dcterms:modified>
</cp:coreProperties>
</file>